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998B" w14:textId="4C032FA1" w:rsidR="004548F3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0"/>
        </w:rPr>
      </w:pPr>
    </w:p>
    <w:p w14:paraId="5EFD631A" w14:textId="00D48211" w:rsidR="004548F3" w:rsidRDefault="00C76722" w:rsidP="00F7729B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0"/>
        </w:rPr>
      </w:pPr>
      <w:r>
        <w:rPr>
          <w:noProof/>
        </w:rPr>
        <w:drawing>
          <wp:inline distT="0" distB="0" distL="0" distR="0" wp14:anchorId="738E680A" wp14:editId="393A4BBC">
            <wp:extent cx="911372" cy="982980"/>
            <wp:effectExtent l="0" t="0" r="3175" b="762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061" cy="98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FD528" w14:textId="77777777" w:rsidR="004548F3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0"/>
        </w:rPr>
      </w:pPr>
    </w:p>
    <w:p w14:paraId="445CDF7F" w14:textId="77777777" w:rsidR="00377061" w:rsidRDefault="00C76722" w:rsidP="0037706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Small</w:t>
      </w:r>
      <w:r w:rsidR="00F25B8B">
        <w:rPr>
          <w:rFonts w:ascii="Tahoma" w:hAnsi="Tahoma" w:cs="Tahoma"/>
          <w:b/>
          <w:sz w:val="32"/>
          <w:szCs w:val="32"/>
        </w:rPr>
        <w:t xml:space="preserve"> </w:t>
      </w:r>
      <w:r w:rsidR="00F25B8B" w:rsidRPr="00F25B8B">
        <w:rPr>
          <w:rFonts w:ascii="Tahoma" w:hAnsi="Tahoma" w:cs="Tahoma"/>
          <w:b/>
          <w:sz w:val="32"/>
          <w:szCs w:val="32"/>
        </w:rPr>
        <w:t>Grant Reference Form</w:t>
      </w:r>
    </w:p>
    <w:p w14:paraId="51D7842E" w14:textId="77777777" w:rsidR="00377061" w:rsidRDefault="00377061" w:rsidP="0037706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32"/>
          <w:szCs w:val="32"/>
        </w:rPr>
      </w:pPr>
    </w:p>
    <w:p w14:paraId="55BCFB44" w14:textId="4A425BB1" w:rsidR="004548F3" w:rsidRDefault="004548F3" w:rsidP="00631E1A">
      <w:pPr>
        <w:autoSpaceDE w:val="0"/>
        <w:autoSpaceDN w:val="0"/>
        <w:adjustRightInd w:val="0"/>
        <w:rPr>
          <w:rFonts w:ascii="Tahoma" w:eastAsia="Batang" w:hAnsi="Tahoma" w:cs="Tahoma"/>
          <w:color w:val="FF0000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We require a supporting reference for each applicatio</w:t>
      </w:r>
      <w:r w:rsidR="00377061" w:rsidRPr="00377061">
        <w:rPr>
          <w:rFonts w:ascii="Tahoma" w:hAnsi="Tahoma" w:cs="Tahoma"/>
          <w:sz w:val="22"/>
          <w:szCs w:val="22"/>
        </w:rPr>
        <w:t>n. P</w:t>
      </w:r>
      <w:r w:rsidRPr="00377061">
        <w:rPr>
          <w:rFonts w:ascii="Tahoma" w:hAnsi="Tahoma" w:cs="Tahoma"/>
          <w:sz w:val="22"/>
          <w:szCs w:val="22"/>
        </w:rPr>
        <w:t xml:space="preserve">lease identify someone independent and knowledgeable about your project and your work.  We may contact your referee for additional supporting information. </w:t>
      </w:r>
      <w:r w:rsidRPr="00377061">
        <w:rPr>
          <w:rFonts w:ascii="Tahoma" w:eastAsia="Batang" w:hAnsi="Tahoma" w:cs="Tahoma"/>
          <w:color w:val="FF0000"/>
          <w:sz w:val="22"/>
          <w:szCs w:val="22"/>
        </w:rPr>
        <w:t xml:space="preserve">Please complete first two questions before giving </w:t>
      </w:r>
      <w:r w:rsidR="00631E1A">
        <w:rPr>
          <w:rFonts w:ascii="Tahoma" w:eastAsia="Batang" w:hAnsi="Tahoma" w:cs="Tahoma"/>
          <w:color w:val="FF0000"/>
          <w:sz w:val="22"/>
          <w:szCs w:val="22"/>
        </w:rPr>
        <w:t xml:space="preserve">this </w:t>
      </w:r>
      <w:r w:rsidRPr="00377061">
        <w:rPr>
          <w:rFonts w:ascii="Tahoma" w:eastAsia="Batang" w:hAnsi="Tahoma" w:cs="Tahoma"/>
          <w:color w:val="FF0000"/>
          <w:sz w:val="22"/>
          <w:szCs w:val="22"/>
        </w:rPr>
        <w:t xml:space="preserve">form to </w:t>
      </w:r>
      <w:r w:rsidR="00631E1A">
        <w:rPr>
          <w:rFonts w:ascii="Tahoma" w:eastAsia="Batang" w:hAnsi="Tahoma" w:cs="Tahoma"/>
          <w:color w:val="FF0000"/>
          <w:sz w:val="22"/>
          <w:szCs w:val="22"/>
        </w:rPr>
        <w:t xml:space="preserve">your </w:t>
      </w:r>
      <w:r w:rsidRPr="00377061">
        <w:rPr>
          <w:rFonts w:ascii="Tahoma" w:eastAsia="Batang" w:hAnsi="Tahoma" w:cs="Tahoma"/>
          <w:color w:val="FF0000"/>
          <w:sz w:val="22"/>
          <w:szCs w:val="22"/>
        </w:rPr>
        <w:t>referee</w:t>
      </w:r>
      <w:r w:rsidR="00631E1A">
        <w:rPr>
          <w:rFonts w:ascii="Tahoma" w:eastAsia="Batang" w:hAnsi="Tahoma" w:cs="Tahoma"/>
          <w:color w:val="FF0000"/>
          <w:sz w:val="22"/>
          <w:szCs w:val="22"/>
        </w:rPr>
        <w:t>.</w:t>
      </w:r>
    </w:p>
    <w:p w14:paraId="1DBC22FF" w14:textId="77777777" w:rsidR="00631E1A" w:rsidRPr="00631E1A" w:rsidRDefault="00631E1A" w:rsidP="00631E1A">
      <w:pPr>
        <w:autoSpaceDE w:val="0"/>
        <w:autoSpaceDN w:val="0"/>
        <w:adjustRightInd w:val="0"/>
        <w:rPr>
          <w:rFonts w:ascii="Tahoma" w:hAnsi="Tahoma" w:cs="Tahoma"/>
          <w:b/>
          <w:sz w:val="32"/>
          <w:szCs w:val="32"/>
        </w:rPr>
      </w:pPr>
    </w:p>
    <w:p w14:paraId="4E0049CD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Name of Individual/Group applying for grant:</w:t>
      </w:r>
    </w:p>
    <w:p w14:paraId="7C1C1F1A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Name of lead contact person:</w:t>
      </w:r>
      <w:r w:rsidRPr="00377061">
        <w:rPr>
          <w:rFonts w:ascii="Tahoma" w:hAnsi="Tahoma" w:cs="Tahoma"/>
          <w:sz w:val="22"/>
          <w:szCs w:val="22"/>
        </w:rPr>
        <w:tab/>
      </w:r>
      <w:r w:rsidRPr="00377061">
        <w:rPr>
          <w:rFonts w:ascii="Tahoma" w:hAnsi="Tahoma" w:cs="Tahoma"/>
          <w:sz w:val="22"/>
          <w:szCs w:val="22"/>
        </w:rPr>
        <w:tab/>
      </w:r>
      <w:r w:rsidRPr="00377061">
        <w:rPr>
          <w:rFonts w:ascii="Tahoma" w:hAnsi="Tahoma" w:cs="Tahoma"/>
          <w:sz w:val="22"/>
          <w:szCs w:val="22"/>
        </w:rPr>
        <w:tab/>
      </w:r>
      <w:r w:rsidRPr="00377061">
        <w:rPr>
          <w:rFonts w:ascii="Tahoma" w:hAnsi="Tahoma" w:cs="Tahoma"/>
          <w:sz w:val="22"/>
          <w:szCs w:val="22"/>
        </w:rPr>
        <w:tab/>
      </w:r>
      <w:r w:rsidRPr="00377061">
        <w:rPr>
          <w:rFonts w:ascii="Tahoma" w:hAnsi="Tahoma" w:cs="Tahoma"/>
          <w:sz w:val="22"/>
          <w:szCs w:val="22"/>
        </w:rPr>
        <w:tab/>
      </w:r>
      <w:r w:rsidRPr="00377061">
        <w:rPr>
          <w:rFonts w:ascii="Tahoma" w:hAnsi="Tahoma" w:cs="Tahoma"/>
          <w:sz w:val="22"/>
          <w:szCs w:val="22"/>
        </w:rPr>
        <w:tab/>
      </w:r>
      <w:r w:rsidRPr="00377061">
        <w:rPr>
          <w:rFonts w:ascii="Tahoma" w:hAnsi="Tahoma" w:cs="Tahoma"/>
          <w:sz w:val="22"/>
          <w:szCs w:val="22"/>
        </w:rPr>
        <w:tab/>
      </w:r>
      <w:r w:rsidRPr="00377061">
        <w:rPr>
          <w:rFonts w:ascii="Tahoma" w:hAnsi="Tahoma" w:cs="Tahoma"/>
          <w:sz w:val="22"/>
          <w:szCs w:val="22"/>
        </w:rPr>
        <w:tab/>
      </w:r>
    </w:p>
    <w:p w14:paraId="5DE21C48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4663EF77" w14:textId="2FFEBD41" w:rsidR="004548F3" w:rsidRPr="00382088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iCs/>
          <w:sz w:val="22"/>
          <w:szCs w:val="22"/>
        </w:rPr>
      </w:pPr>
      <w:r w:rsidRPr="00382088">
        <w:rPr>
          <w:rFonts w:ascii="Tahoma" w:hAnsi="Tahoma" w:cs="Tahoma"/>
          <w:iCs/>
          <w:sz w:val="22"/>
          <w:szCs w:val="22"/>
        </w:rPr>
        <w:t>Referee</w:t>
      </w:r>
      <w:r w:rsidR="00382088">
        <w:rPr>
          <w:rFonts w:ascii="Tahoma" w:hAnsi="Tahoma" w:cs="Tahoma"/>
          <w:iCs/>
          <w:sz w:val="22"/>
          <w:szCs w:val="22"/>
        </w:rPr>
        <w:t>’s</w:t>
      </w:r>
      <w:r w:rsidRPr="00382088">
        <w:rPr>
          <w:rFonts w:ascii="Tahoma" w:hAnsi="Tahoma" w:cs="Tahoma"/>
          <w:iCs/>
          <w:sz w:val="22"/>
          <w:szCs w:val="22"/>
        </w:rPr>
        <w:t xml:space="preserve"> Details</w:t>
      </w:r>
    </w:p>
    <w:p w14:paraId="02E684FF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ab/>
      </w:r>
    </w:p>
    <w:p w14:paraId="6088D92A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Name of referee:</w:t>
      </w:r>
    </w:p>
    <w:p w14:paraId="7D0018BE" w14:textId="77777777" w:rsidR="00F25B8B" w:rsidRPr="00377061" w:rsidRDefault="00F25B8B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7C224DE" w14:textId="77777777" w:rsidR="00F25B8B" w:rsidRPr="00377061" w:rsidRDefault="00F25B8B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Organisation:</w:t>
      </w:r>
    </w:p>
    <w:p w14:paraId="3E0D053B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ab/>
      </w:r>
      <w:r w:rsidRPr="00377061">
        <w:rPr>
          <w:rFonts w:ascii="Tahoma" w:hAnsi="Tahoma" w:cs="Tahoma"/>
          <w:sz w:val="22"/>
          <w:szCs w:val="22"/>
        </w:rPr>
        <w:tab/>
      </w:r>
    </w:p>
    <w:p w14:paraId="148E8533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 xml:space="preserve">Address: </w:t>
      </w:r>
    </w:p>
    <w:p w14:paraId="3A98A40F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Telephone:</w:t>
      </w:r>
    </w:p>
    <w:p w14:paraId="0CDAA593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 xml:space="preserve">Email (required): </w:t>
      </w:r>
    </w:p>
    <w:p w14:paraId="3B0EAEE0" w14:textId="77777777" w:rsidR="00F25B8B" w:rsidRPr="00377061" w:rsidRDefault="00F25B8B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3D57A33D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How long have you known the individual/group?</w:t>
      </w:r>
      <w:r w:rsidR="00F25B8B" w:rsidRPr="00377061">
        <w:rPr>
          <w:rFonts w:ascii="Tahoma" w:hAnsi="Tahoma" w:cs="Tahoma"/>
          <w:sz w:val="22"/>
          <w:szCs w:val="22"/>
        </w:rPr>
        <w:t xml:space="preserve">   </w:t>
      </w:r>
    </w:p>
    <w:p w14:paraId="661E2929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E1DE71B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In what capacity do you know the individual/group?</w:t>
      </w:r>
    </w:p>
    <w:p w14:paraId="4C37CF26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1412C491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F0BA766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6D21BAC9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42079CD7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3918CCA2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76F253E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4DF46C73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34F16912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 xml:space="preserve">Have you seen a copy of the Project’s application to the </w:t>
      </w:r>
      <w:r w:rsidR="00F25B8B" w:rsidRPr="00377061">
        <w:rPr>
          <w:rFonts w:ascii="Tahoma" w:hAnsi="Tahoma" w:cs="Tahoma"/>
          <w:sz w:val="22"/>
          <w:szCs w:val="22"/>
        </w:rPr>
        <w:t>MBLR Community Grant</w:t>
      </w:r>
      <w:r w:rsidRPr="00377061">
        <w:rPr>
          <w:rFonts w:ascii="Tahoma" w:hAnsi="Tahoma" w:cs="Tahoma"/>
          <w:sz w:val="22"/>
          <w:szCs w:val="22"/>
        </w:rPr>
        <w:t>?</w:t>
      </w:r>
    </w:p>
    <w:p w14:paraId="2C58A398" w14:textId="77777777" w:rsidR="00F25B8B" w:rsidRPr="00377061" w:rsidRDefault="00F25B8B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5F88BFB4" w14:textId="77777777" w:rsidR="004548F3" w:rsidRPr="00377061" w:rsidRDefault="00F25B8B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377061">
        <w:rPr>
          <w:rFonts w:ascii="Tahoma" w:hAnsi="Tahoma" w:cs="Tahoma"/>
          <w:sz w:val="22"/>
          <w:szCs w:val="22"/>
        </w:rPr>
        <w:instrText xml:space="preserve"> FORMCHECKBOX </w:instrText>
      </w:r>
      <w:r w:rsidR="009242AD">
        <w:rPr>
          <w:rFonts w:ascii="Tahoma" w:hAnsi="Tahoma" w:cs="Tahoma"/>
          <w:sz w:val="22"/>
          <w:szCs w:val="22"/>
        </w:rPr>
      </w:r>
      <w:r w:rsidR="009242AD">
        <w:rPr>
          <w:rFonts w:ascii="Tahoma" w:hAnsi="Tahoma" w:cs="Tahoma"/>
          <w:sz w:val="22"/>
          <w:szCs w:val="22"/>
        </w:rPr>
        <w:fldChar w:fldCharType="separate"/>
      </w:r>
      <w:r w:rsidRPr="00377061">
        <w:rPr>
          <w:rFonts w:ascii="Tahoma" w:hAnsi="Tahoma" w:cs="Tahoma"/>
          <w:sz w:val="22"/>
          <w:szCs w:val="22"/>
        </w:rPr>
        <w:fldChar w:fldCharType="end"/>
      </w:r>
      <w:bookmarkEnd w:id="0"/>
      <w:r w:rsidRPr="00377061">
        <w:rPr>
          <w:rFonts w:ascii="Tahoma" w:hAnsi="Tahoma" w:cs="Tahoma"/>
          <w:sz w:val="22"/>
          <w:szCs w:val="22"/>
        </w:rPr>
        <w:t xml:space="preserve">  Yes             </w:t>
      </w:r>
      <w:r w:rsidRPr="00377061">
        <w:rPr>
          <w:rFonts w:ascii="Tahoma" w:hAnsi="Tahoma" w:cs="Tahom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377061">
        <w:rPr>
          <w:rFonts w:ascii="Tahoma" w:hAnsi="Tahoma" w:cs="Tahoma"/>
          <w:sz w:val="22"/>
          <w:szCs w:val="22"/>
        </w:rPr>
        <w:instrText xml:space="preserve"> FORMCHECKBOX </w:instrText>
      </w:r>
      <w:r w:rsidR="009242AD">
        <w:rPr>
          <w:rFonts w:ascii="Tahoma" w:hAnsi="Tahoma" w:cs="Tahoma"/>
          <w:sz w:val="22"/>
          <w:szCs w:val="22"/>
        </w:rPr>
      </w:r>
      <w:r w:rsidR="009242AD">
        <w:rPr>
          <w:rFonts w:ascii="Tahoma" w:hAnsi="Tahoma" w:cs="Tahoma"/>
          <w:sz w:val="22"/>
          <w:szCs w:val="22"/>
        </w:rPr>
        <w:fldChar w:fldCharType="separate"/>
      </w:r>
      <w:r w:rsidRPr="00377061">
        <w:rPr>
          <w:rFonts w:ascii="Tahoma" w:hAnsi="Tahoma" w:cs="Tahoma"/>
          <w:sz w:val="22"/>
          <w:szCs w:val="22"/>
        </w:rPr>
        <w:fldChar w:fldCharType="end"/>
      </w:r>
      <w:bookmarkEnd w:id="1"/>
      <w:r w:rsidRPr="00377061">
        <w:rPr>
          <w:rFonts w:ascii="Tahoma" w:hAnsi="Tahoma" w:cs="Tahoma"/>
          <w:sz w:val="22"/>
          <w:szCs w:val="22"/>
        </w:rPr>
        <w:t xml:space="preserve">  No</w:t>
      </w:r>
      <w:r w:rsidR="004548F3" w:rsidRPr="00377061">
        <w:rPr>
          <w:rFonts w:ascii="Tahoma" w:hAnsi="Tahoma" w:cs="Tahoma"/>
          <w:sz w:val="22"/>
          <w:szCs w:val="22"/>
          <w:bdr w:val="single" w:sz="4" w:space="0" w:color="auto"/>
        </w:rPr>
        <w:t xml:space="preserve">                                                                                                               </w:t>
      </w:r>
    </w:p>
    <w:p w14:paraId="1C2F5328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5E95D52F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If YES, please ensure that you check that it is completed correctly against the guidelines?</w:t>
      </w:r>
    </w:p>
    <w:p w14:paraId="352059FF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35295105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From your previous knowledge do you feel that the individual/group has the structures and capacity to manage their project?</w:t>
      </w:r>
    </w:p>
    <w:p w14:paraId="0D160E4D" w14:textId="77777777" w:rsidR="00F25B8B" w:rsidRPr="00377061" w:rsidRDefault="00F25B8B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22F5F84" w14:textId="77777777" w:rsidR="00F25B8B" w:rsidRPr="00377061" w:rsidRDefault="00F25B8B" w:rsidP="00F25B8B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7061">
        <w:rPr>
          <w:rFonts w:ascii="Tahoma" w:hAnsi="Tahoma" w:cs="Tahoma"/>
          <w:sz w:val="22"/>
          <w:szCs w:val="22"/>
        </w:rPr>
        <w:instrText xml:space="preserve"> FORMCHECKBOX </w:instrText>
      </w:r>
      <w:r w:rsidR="009242AD">
        <w:rPr>
          <w:rFonts w:ascii="Tahoma" w:hAnsi="Tahoma" w:cs="Tahoma"/>
          <w:sz w:val="22"/>
          <w:szCs w:val="22"/>
        </w:rPr>
      </w:r>
      <w:r w:rsidR="009242AD">
        <w:rPr>
          <w:rFonts w:ascii="Tahoma" w:hAnsi="Tahoma" w:cs="Tahoma"/>
          <w:sz w:val="22"/>
          <w:szCs w:val="22"/>
        </w:rPr>
        <w:fldChar w:fldCharType="separate"/>
      </w:r>
      <w:r w:rsidRPr="00377061">
        <w:rPr>
          <w:rFonts w:ascii="Tahoma" w:hAnsi="Tahoma" w:cs="Tahoma"/>
          <w:sz w:val="22"/>
          <w:szCs w:val="22"/>
        </w:rPr>
        <w:fldChar w:fldCharType="end"/>
      </w:r>
      <w:r w:rsidRPr="00377061">
        <w:rPr>
          <w:rFonts w:ascii="Tahoma" w:hAnsi="Tahoma" w:cs="Tahoma"/>
          <w:sz w:val="22"/>
          <w:szCs w:val="22"/>
        </w:rPr>
        <w:t xml:space="preserve">  Yes             </w:t>
      </w:r>
      <w:r w:rsidRPr="00377061">
        <w:rPr>
          <w:rFonts w:ascii="Tahoma" w:hAnsi="Tahoma" w:cs="Tahom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377061">
        <w:rPr>
          <w:rFonts w:ascii="Tahoma" w:hAnsi="Tahoma" w:cs="Tahoma"/>
          <w:sz w:val="22"/>
          <w:szCs w:val="22"/>
        </w:rPr>
        <w:instrText xml:space="preserve"> FORMCHECKBOX </w:instrText>
      </w:r>
      <w:r w:rsidR="009242AD">
        <w:rPr>
          <w:rFonts w:ascii="Tahoma" w:hAnsi="Tahoma" w:cs="Tahoma"/>
          <w:sz w:val="22"/>
          <w:szCs w:val="22"/>
        </w:rPr>
      </w:r>
      <w:r w:rsidR="009242AD">
        <w:rPr>
          <w:rFonts w:ascii="Tahoma" w:hAnsi="Tahoma" w:cs="Tahoma"/>
          <w:sz w:val="22"/>
          <w:szCs w:val="22"/>
        </w:rPr>
        <w:fldChar w:fldCharType="separate"/>
      </w:r>
      <w:r w:rsidRPr="00377061">
        <w:rPr>
          <w:rFonts w:ascii="Tahoma" w:hAnsi="Tahoma" w:cs="Tahoma"/>
          <w:sz w:val="22"/>
          <w:szCs w:val="22"/>
        </w:rPr>
        <w:fldChar w:fldCharType="end"/>
      </w:r>
      <w:r w:rsidRPr="00377061">
        <w:rPr>
          <w:rFonts w:ascii="Tahoma" w:hAnsi="Tahoma" w:cs="Tahoma"/>
          <w:sz w:val="22"/>
          <w:szCs w:val="22"/>
        </w:rPr>
        <w:t xml:space="preserve">  No</w:t>
      </w:r>
      <w:r w:rsidRPr="00377061">
        <w:rPr>
          <w:rFonts w:ascii="Tahoma" w:hAnsi="Tahoma" w:cs="Tahoma"/>
          <w:sz w:val="22"/>
          <w:szCs w:val="22"/>
          <w:bdr w:val="single" w:sz="4" w:space="0" w:color="auto"/>
        </w:rPr>
        <w:t xml:space="preserve">                                                                                                               </w:t>
      </w:r>
    </w:p>
    <w:p w14:paraId="0E6FFFA2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79AE918F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lastRenderedPageBreak/>
        <w:t>Please give reasons for your answer</w:t>
      </w:r>
    </w:p>
    <w:p w14:paraId="3913257E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E922712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37F19E47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4B51E13C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1F3A93AA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53FA492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15993747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31EA6826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8AA4CFB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857DE21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DF13A28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Are there any other comments you would like to make regarding the individual/group or their application?</w:t>
      </w:r>
    </w:p>
    <w:p w14:paraId="1A50E3C7" w14:textId="77777777" w:rsidR="00F25B8B" w:rsidRPr="00377061" w:rsidRDefault="00F25B8B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C3F1B91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C114E17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EED759E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46C5D6C9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ECDB330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4600DEF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140346F8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5CC653F6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3F8FE33A" w14:textId="77777777" w:rsidR="004548F3" w:rsidRPr="00377061" w:rsidRDefault="004548F3" w:rsidP="004548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E0D0044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3CFDC2A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Thank you for providing a reference.</w:t>
      </w:r>
    </w:p>
    <w:p w14:paraId="783DF838" w14:textId="77777777" w:rsidR="00F25B8B" w:rsidRPr="00377061" w:rsidRDefault="00F25B8B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7C6868B0" w14:textId="77777777" w:rsidR="00F25B8B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 xml:space="preserve">I can confirm that I know the </w:t>
      </w:r>
      <w:r w:rsidR="00F25B8B" w:rsidRPr="00377061">
        <w:rPr>
          <w:rFonts w:ascii="Tahoma" w:hAnsi="Tahoma" w:cs="Tahoma"/>
          <w:sz w:val="22"/>
          <w:szCs w:val="22"/>
        </w:rPr>
        <w:t>individual/group</w:t>
      </w:r>
      <w:r w:rsidRPr="00377061">
        <w:rPr>
          <w:rFonts w:ascii="Tahoma" w:hAnsi="Tahoma" w:cs="Tahoma"/>
          <w:sz w:val="22"/>
          <w:szCs w:val="22"/>
        </w:rPr>
        <w:t xml:space="preserve"> that has applied for the funding but have no direct involvement in its activities. </w:t>
      </w:r>
    </w:p>
    <w:p w14:paraId="4C851AF4" w14:textId="77777777" w:rsidR="00F25B8B" w:rsidRPr="00377061" w:rsidRDefault="00F25B8B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967D597" w14:textId="77777777" w:rsidR="00F25B8B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 xml:space="preserve">I have read the application and support the request for funding. </w:t>
      </w:r>
    </w:p>
    <w:p w14:paraId="0F79B842" w14:textId="77777777" w:rsidR="00F25B8B" w:rsidRPr="00377061" w:rsidRDefault="00F25B8B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4B9E6A82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I can be contacted to discuss the project further to this written reference.</w:t>
      </w:r>
    </w:p>
    <w:p w14:paraId="1768CF5A" w14:textId="77777777" w:rsidR="00F25B8B" w:rsidRPr="00377061" w:rsidRDefault="00F25B8B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AE7662B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0A475B7D" w14:textId="39138DF5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Name: …………………………………………………………………………………</w:t>
      </w:r>
      <w:r w:rsidR="00F25B8B" w:rsidRPr="00377061">
        <w:rPr>
          <w:rFonts w:ascii="Tahoma" w:hAnsi="Tahoma" w:cs="Tahoma"/>
          <w:sz w:val="22"/>
          <w:szCs w:val="22"/>
        </w:rPr>
        <w:t>…………………………………………</w:t>
      </w:r>
    </w:p>
    <w:p w14:paraId="6E8D720B" w14:textId="77777777" w:rsidR="00F25B8B" w:rsidRPr="00377061" w:rsidRDefault="00F25B8B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435D1392" w14:textId="77777777" w:rsidR="00F25B8B" w:rsidRPr="00377061" w:rsidRDefault="00F25B8B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Organisation: …………………………………………………………………………………………………………………………….</w:t>
      </w:r>
    </w:p>
    <w:p w14:paraId="64C4A061" w14:textId="77777777" w:rsidR="00F25B8B" w:rsidRPr="00377061" w:rsidRDefault="00F25B8B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664988FF" w14:textId="3FA1B11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>Signed: ………………………………………………………………………Date: …………………………………</w:t>
      </w:r>
    </w:p>
    <w:p w14:paraId="2E197DB9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22F8E8F1" w14:textId="77777777" w:rsidR="004548F3" w:rsidRPr="00377061" w:rsidRDefault="004548F3" w:rsidP="004548F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377061">
        <w:rPr>
          <w:rFonts w:ascii="Tahoma" w:hAnsi="Tahoma" w:cs="Tahoma"/>
          <w:sz w:val="22"/>
          <w:szCs w:val="22"/>
        </w:rPr>
        <w:tab/>
      </w:r>
    </w:p>
    <w:p w14:paraId="420D2B02" w14:textId="77777777" w:rsidR="004548F3" w:rsidRPr="00EA39D6" w:rsidRDefault="004548F3" w:rsidP="004548F3">
      <w:pPr>
        <w:rPr>
          <w:rFonts w:ascii="Tahoma" w:hAnsi="Tahoma" w:cs="Tahoma"/>
          <w:b/>
          <w:sz w:val="20"/>
          <w:szCs w:val="20"/>
        </w:rPr>
      </w:pPr>
    </w:p>
    <w:p w14:paraId="0E37D42E" w14:textId="77777777" w:rsidR="004548F3" w:rsidRDefault="004548F3" w:rsidP="004548F3">
      <w:pPr>
        <w:jc w:val="both"/>
        <w:rPr>
          <w:rFonts w:ascii="Tahoma" w:hAnsi="Tahoma" w:cs="Tahoma"/>
          <w:b/>
        </w:rPr>
      </w:pPr>
    </w:p>
    <w:p w14:paraId="0ED3A422" w14:textId="77777777" w:rsidR="004548F3" w:rsidRPr="004A6C38" w:rsidRDefault="004548F3" w:rsidP="004548F3">
      <w:pPr>
        <w:jc w:val="both"/>
        <w:rPr>
          <w:rFonts w:ascii="Tahoma" w:hAnsi="Tahoma" w:cs="Tahoma"/>
          <w:b/>
        </w:rPr>
      </w:pPr>
    </w:p>
    <w:p w14:paraId="684C6166" w14:textId="77777777" w:rsidR="004548F3" w:rsidRPr="0057647B" w:rsidRDefault="004548F3" w:rsidP="004548F3">
      <w:pPr>
        <w:rPr>
          <w:rFonts w:ascii="Tahoma" w:hAnsi="Tahoma" w:cs="Tahoma"/>
        </w:rPr>
      </w:pPr>
    </w:p>
    <w:p w14:paraId="554176F8" w14:textId="77777777" w:rsidR="004548F3" w:rsidRDefault="004548F3"/>
    <w:sectPr w:rsidR="004548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F3"/>
    <w:rsid w:val="00377061"/>
    <w:rsid w:val="00382088"/>
    <w:rsid w:val="004548F3"/>
    <w:rsid w:val="00631E1A"/>
    <w:rsid w:val="009242AD"/>
    <w:rsid w:val="00B5769A"/>
    <w:rsid w:val="00C74F71"/>
    <w:rsid w:val="00C76722"/>
    <w:rsid w:val="00E04DCC"/>
    <w:rsid w:val="00ED68EB"/>
    <w:rsid w:val="00F25B8B"/>
    <w:rsid w:val="00F7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762E2"/>
  <w15:chartTrackingRefBased/>
  <w15:docId w15:val="{0419CD1A-9880-47AB-9D9D-F5448084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548F3"/>
    <w:pPr>
      <w:keepNext/>
      <w:outlineLvl w:val="0"/>
    </w:pPr>
    <w:rPr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48F3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ss-required-asterisk">
    <w:name w:val="ss-required-asterisk"/>
    <w:rsid w:val="004548F3"/>
  </w:style>
  <w:style w:type="character" w:styleId="CommentReference">
    <w:name w:val="annotation reference"/>
    <w:basedOn w:val="DefaultParagraphFont"/>
    <w:uiPriority w:val="99"/>
    <w:semiHidden/>
    <w:unhideWhenUsed/>
    <w:rsid w:val="00B57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69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69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b3037e-8e94-49d6-9a40-0ff3e9e00ea9">
      <Terms xmlns="http://schemas.microsoft.com/office/infopath/2007/PartnerControls"/>
    </lcf76f155ced4ddcb4097134ff3c332f>
    <TaxCatchAll xmlns="8f38cf6c-0382-48b0-912c-b568d61369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54E367E38CC4F8BC311F046A748A5" ma:contentTypeVersion="16" ma:contentTypeDescription="Create a new document." ma:contentTypeScope="" ma:versionID="d94421b0ae2942e5bdd78d678886709f">
  <xsd:schema xmlns:xsd="http://www.w3.org/2001/XMLSchema" xmlns:xs="http://www.w3.org/2001/XMLSchema" xmlns:p="http://schemas.microsoft.com/office/2006/metadata/properties" xmlns:ns2="dbb3037e-8e94-49d6-9a40-0ff3e9e00ea9" xmlns:ns3="39cd1014-709a-4821-9036-037127db2c85" xmlns:ns4="8f38cf6c-0382-48b0-912c-b568d613694c" targetNamespace="http://schemas.microsoft.com/office/2006/metadata/properties" ma:root="true" ma:fieldsID="372863dd1b922ba9a5f7805413a96d7e" ns2:_="" ns3:_="" ns4:_="">
    <xsd:import namespace="dbb3037e-8e94-49d6-9a40-0ff3e9e00ea9"/>
    <xsd:import namespace="39cd1014-709a-4821-9036-037127db2c85"/>
    <xsd:import namespace="8f38cf6c-0382-48b0-912c-b568d6136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3037e-8e94-49d6-9a40-0ff3e9e00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6eb82f-b490-4b3b-a19f-0d1831e1d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1014-709a-4821-9036-037127db2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8cf6c-0382-48b0-912c-b568d61369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bd9955f-1f74-45a4-ba0e-db6c0d8883eb}" ma:internalName="TaxCatchAll" ma:showField="CatchAllData" ma:web="8f38cf6c-0382-48b0-912c-b568d6136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283B9-9430-46F4-BE48-C32459828C38}">
  <ds:schemaRefs>
    <ds:schemaRef ds:uri="http://schemas.microsoft.com/office/2006/metadata/properties"/>
    <ds:schemaRef ds:uri="http://schemas.microsoft.com/office/infopath/2007/PartnerControls"/>
    <ds:schemaRef ds:uri="dbb3037e-8e94-49d6-9a40-0ff3e9e00ea9"/>
    <ds:schemaRef ds:uri="8f38cf6c-0382-48b0-912c-b568d613694c"/>
  </ds:schemaRefs>
</ds:datastoreItem>
</file>

<file path=customXml/itemProps2.xml><?xml version="1.0" encoding="utf-8"?>
<ds:datastoreItem xmlns:ds="http://schemas.openxmlformats.org/officeDocument/2006/customXml" ds:itemID="{BD005B3B-7FF5-473A-8586-D03CA6314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0EDB55-2B43-4F58-8024-7D3335B08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b3037e-8e94-49d6-9a40-0ff3e9e00ea9"/>
    <ds:schemaRef ds:uri="39cd1014-709a-4821-9036-037127db2c85"/>
    <ds:schemaRef ds:uri="8f38cf6c-0382-48b0-912c-b568d6136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Mottingham Biglocal</dc:creator>
  <cp:keywords/>
  <dc:description/>
  <cp:lastModifiedBy>Karyn Jones</cp:lastModifiedBy>
  <cp:revision>2</cp:revision>
  <dcterms:created xsi:type="dcterms:W3CDTF">2023-06-26T11:59:00Z</dcterms:created>
  <dcterms:modified xsi:type="dcterms:W3CDTF">2023-06-26T11:59:00Z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0x010100ACB54E367E38CC4F8BC311F046A748A5</vt:lpwstr>
  </property>
</Properties>
</file>